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71" w:rsidRDefault="009A5971" w:rsidP="009A5971"/>
    <w:p w:rsidR="009A5971" w:rsidRDefault="009A5971" w:rsidP="009A5971"/>
    <w:p w:rsidR="00B17743" w:rsidRDefault="00B17743" w:rsidP="008D208F">
      <w:pPr>
        <w:jc w:val="center"/>
        <w:rPr>
          <w:b/>
          <w:i/>
        </w:rPr>
      </w:pPr>
    </w:p>
    <w:p w:rsidR="009A5971" w:rsidRPr="008D208F" w:rsidRDefault="008D208F" w:rsidP="008D208F">
      <w:pPr>
        <w:jc w:val="center"/>
        <w:rPr>
          <w:b/>
          <w:i/>
        </w:rPr>
      </w:pPr>
      <w:r w:rsidRPr="008D208F">
        <w:rPr>
          <w:b/>
          <w:i/>
        </w:rPr>
        <w:t>Aanvraag</w:t>
      </w:r>
      <w:r w:rsidR="00C14042">
        <w:rPr>
          <w:b/>
          <w:i/>
        </w:rPr>
        <w:t xml:space="preserve"> tot </w:t>
      </w:r>
      <w:r w:rsidRPr="008D208F">
        <w:rPr>
          <w:b/>
          <w:i/>
        </w:rPr>
        <w:t>houden</w:t>
      </w:r>
      <w:r w:rsidR="00C14042">
        <w:rPr>
          <w:b/>
          <w:i/>
        </w:rPr>
        <w:t xml:space="preserve"> van</w:t>
      </w:r>
      <w:r w:rsidRPr="008D208F">
        <w:rPr>
          <w:b/>
          <w:i/>
        </w:rPr>
        <w:t xml:space="preserve"> kampvuur </w:t>
      </w:r>
    </w:p>
    <w:p w:rsidR="009A5971" w:rsidRDefault="009A5971" w:rsidP="009A5971"/>
    <w:p w:rsidR="009A5971" w:rsidRDefault="00B17743" w:rsidP="009A5971">
      <w:pPr>
        <w:rPr>
          <w:b/>
        </w:rPr>
      </w:pPr>
      <w:r>
        <w:rPr>
          <w:b/>
        </w:rPr>
        <w:t xml:space="preserve">De aanvraag versturen </w:t>
      </w:r>
      <w:r w:rsidR="00C14042">
        <w:rPr>
          <w:b/>
        </w:rPr>
        <w:t>naar:</w:t>
      </w:r>
      <w:r>
        <w:rPr>
          <w:rFonts w:ascii="Tahoma" w:hAnsi="Tahoma" w:cs="Tahoma"/>
          <w:color w:val="6E6E6E"/>
          <w:sz w:val="20"/>
          <w:szCs w:val="20"/>
        </w:rPr>
        <w:t xml:space="preserve"> </w:t>
      </w:r>
      <w:r w:rsidRPr="00B17743">
        <w:rPr>
          <w:b/>
        </w:rPr>
        <w:t xml:space="preserve"> </w:t>
      </w:r>
      <w:hyperlink r:id="rId7" w:history="1">
        <w:r w:rsidRPr="00B17743">
          <w:rPr>
            <w:rStyle w:val="Hyperlink"/>
            <w:b/>
          </w:rPr>
          <w:t>Nicole.geuens@beringen.be</w:t>
        </w:r>
      </w:hyperlink>
      <w:r w:rsidRPr="00B17743">
        <w:rPr>
          <w:b/>
        </w:rPr>
        <w:t xml:space="preserve">  of </w:t>
      </w:r>
      <w:hyperlink r:id="rId8" w:history="1">
        <w:r w:rsidRPr="00B17743">
          <w:rPr>
            <w:rStyle w:val="Hyperlink"/>
            <w:b/>
          </w:rPr>
          <w:t>prebes@beringen.be</w:t>
        </w:r>
      </w:hyperlink>
      <w:r w:rsidRPr="00B17743">
        <w:rPr>
          <w:b/>
        </w:rPr>
        <w:t xml:space="preserve">  </w:t>
      </w:r>
    </w:p>
    <w:p w:rsidR="00B17743" w:rsidRPr="00B17743" w:rsidRDefault="00B17743" w:rsidP="009A5971">
      <w:pPr>
        <w:rPr>
          <w:rFonts w:ascii="Tahoma" w:hAnsi="Tahoma" w:cs="Tahoma"/>
          <w:color w:val="6E6E6E"/>
          <w:sz w:val="20"/>
          <w:szCs w:val="20"/>
        </w:rPr>
      </w:pPr>
    </w:p>
    <w:p w:rsidR="00B17743" w:rsidRPr="009A5971" w:rsidRDefault="00B17743" w:rsidP="009A5971">
      <w:r>
        <w:t>Met vermelding van volgende gegevens:</w:t>
      </w:r>
    </w:p>
    <w:p w:rsidR="009A5971" w:rsidRDefault="009A5971" w:rsidP="009A5971">
      <w:r w:rsidRPr="009A5971">
        <w:t>- locatie</w:t>
      </w:r>
      <w:r w:rsidR="00994F34">
        <w:t>:</w:t>
      </w:r>
      <w:r w:rsidRPr="009A5971">
        <w:t xml:space="preserve"> De orgelwinning</w:t>
      </w:r>
    </w:p>
    <w:p w:rsidR="00994F34" w:rsidRPr="009A5971" w:rsidRDefault="00994F34" w:rsidP="009A5971">
      <w:r>
        <w:tab/>
        <w:t xml:space="preserve">  Zuidstraat 53 3581 </w:t>
      </w:r>
      <w:proofErr w:type="spellStart"/>
      <w:r>
        <w:t>Beverlo</w:t>
      </w:r>
      <w:proofErr w:type="spellEnd"/>
    </w:p>
    <w:p w:rsidR="009A5971" w:rsidRPr="009A5971" w:rsidRDefault="009A5971" w:rsidP="009A5971">
      <w:r w:rsidRPr="009A5971">
        <w:t>- datum en uur van aanvang:</w:t>
      </w:r>
      <w:r w:rsidR="00B17743">
        <w:t xml:space="preserve">      </w:t>
      </w:r>
      <w:r w:rsidR="00C14042">
        <w:t>-------------------------</w:t>
      </w:r>
      <w:r w:rsidR="00B17743">
        <w:t xml:space="preserve">                                                      </w:t>
      </w:r>
    </w:p>
    <w:p w:rsidR="009A5971" w:rsidRPr="009A5971" w:rsidRDefault="009A5971" w:rsidP="009A5971">
      <w:r w:rsidRPr="009A5971">
        <w:t xml:space="preserve">- naam van groep </w:t>
      </w:r>
      <w:r w:rsidR="00B17743">
        <w:t xml:space="preserve">:         </w:t>
      </w:r>
      <w:r w:rsidR="00994F34">
        <w:t xml:space="preserve">              </w:t>
      </w:r>
      <w:r w:rsidR="00B17743">
        <w:t xml:space="preserve"> </w:t>
      </w:r>
      <w:r w:rsidR="00C14042">
        <w:t>----------------------------------------</w:t>
      </w:r>
      <w:r w:rsidR="00B17743">
        <w:t xml:space="preserve">                                                                         </w:t>
      </w:r>
    </w:p>
    <w:p w:rsidR="00994F34" w:rsidRDefault="009A5971" w:rsidP="009A5971">
      <w:r w:rsidRPr="009A5971">
        <w:t xml:space="preserve">- naam en telefoonnummer </w:t>
      </w:r>
      <w:r w:rsidR="00C14042" w:rsidRPr="009A5971">
        <w:t>verantwoordelijke</w:t>
      </w:r>
      <w:r w:rsidR="00994F34">
        <w:t xml:space="preserve">    </w:t>
      </w:r>
      <w:r w:rsidR="00C14042">
        <w:t xml:space="preserve"> ----------------------------------------------------------</w:t>
      </w:r>
    </w:p>
    <w:p w:rsidR="00994F34" w:rsidRDefault="00C14042" w:rsidP="009A5971">
      <w:r>
        <w:tab/>
      </w:r>
      <w:r>
        <w:tab/>
      </w:r>
      <w:r>
        <w:tab/>
      </w:r>
      <w:r>
        <w:tab/>
      </w:r>
      <w:r>
        <w:tab/>
      </w:r>
      <w:r w:rsidR="00994F34">
        <w:t xml:space="preserve">                 </w:t>
      </w:r>
      <w:r>
        <w:t>---------------------------------------------------------</w:t>
      </w:r>
      <w:r w:rsidR="00B17743">
        <w:t xml:space="preserve">      </w:t>
      </w:r>
    </w:p>
    <w:p w:rsidR="00B17743" w:rsidRDefault="00B17743" w:rsidP="009A5971">
      <w:bookmarkStart w:id="0" w:name="_GoBack"/>
      <w:bookmarkEnd w:id="0"/>
      <w:r>
        <w:t xml:space="preserve">                                               </w:t>
      </w:r>
    </w:p>
    <w:p w:rsidR="009A5971" w:rsidRPr="00994F34" w:rsidRDefault="00994F34" w:rsidP="009A5971">
      <w:pPr>
        <w:rPr>
          <w:b/>
        </w:rPr>
      </w:pPr>
      <w:r w:rsidRPr="00994F34">
        <w:rPr>
          <w:b/>
        </w:rPr>
        <w:t>De aanvrager dient zich te houden aan</w:t>
      </w:r>
      <w:r w:rsidR="00B17743" w:rsidRPr="00994F34">
        <w:rPr>
          <w:b/>
        </w:rPr>
        <w:t>.</w:t>
      </w:r>
    </w:p>
    <w:p w:rsidR="009A5971" w:rsidRPr="009A5971" w:rsidRDefault="009A5971" w:rsidP="009A5971">
      <w:r w:rsidRPr="009A5971">
        <w:t xml:space="preserve">- </w:t>
      </w:r>
      <w:r w:rsidR="00B17743">
        <w:t xml:space="preserve">advies brandweer </w:t>
      </w:r>
    </w:p>
    <w:p w:rsidR="009A5971" w:rsidRPr="009A5971" w:rsidRDefault="009A5971" w:rsidP="009A5971">
      <w:r w:rsidRPr="009A5971">
        <w:t xml:space="preserve">- </w:t>
      </w:r>
      <w:r w:rsidR="00994F34">
        <w:t xml:space="preserve">enkel onbehandeld hout / </w:t>
      </w:r>
      <w:r w:rsidRPr="009A5971">
        <w:t>nooit afval stoken</w:t>
      </w:r>
    </w:p>
    <w:p w:rsidR="009A5971" w:rsidRPr="009A5971" w:rsidRDefault="00994F34" w:rsidP="009A5971">
      <w:r>
        <w:t>- na 22</w:t>
      </w:r>
      <w:r w:rsidR="009A5971" w:rsidRPr="009A5971">
        <w:t xml:space="preserve"> u geen lawaai</w:t>
      </w:r>
    </w:p>
    <w:p w:rsidR="009A5971" w:rsidRPr="009A5971" w:rsidRDefault="009A5971" w:rsidP="00B17743">
      <w:pPr>
        <w:tabs>
          <w:tab w:val="left" w:pos="7905"/>
        </w:tabs>
      </w:pPr>
      <w:r w:rsidRPr="009A5971">
        <w:t>- om 24 u stopt het kampvuur en wordt het vuur gedoofd.</w:t>
      </w:r>
      <w:r w:rsidR="00B17743">
        <w:tab/>
      </w:r>
    </w:p>
    <w:p w:rsidR="008A39A2" w:rsidRDefault="008A39A2"/>
    <w:p w:rsidR="00B17743" w:rsidRDefault="00B17743">
      <w:r>
        <w:t>De verhuurder van de lokalen</w:t>
      </w:r>
      <w:r w:rsidR="00C14042">
        <w:t xml:space="preserve"> De Orgelwinning vzw</w:t>
      </w:r>
      <w:r>
        <w:t xml:space="preserve"> kan niet aansprakelijk gesteld worden voor schade die aangericht word bij het houden van een </w:t>
      </w:r>
      <w:r w:rsidR="00C14042">
        <w:t>kampvuur door zijn huurders.</w:t>
      </w:r>
    </w:p>
    <w:sectPr w:rsidR="00B17743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8F" w:rsidRDefault="008D208F" w:rsidP="008D208F">
      <w:pPr>
        <w:spacing w:after="0" w:line="240" w:lineRule="auto"/>
      </w:pPr>
      <w:r>
        <w:separator/>
      </w:r>
    </w:p>
  </w:endnote>
  <w:endnote w:type="continuationSeparator" w:id="0">
    <w:p w:rsidR="008D208F" w:rsidRDefault="008D208F" w:rsidP="008D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8F" w:rsidRDefault="008D208F" w:rsidP="008D208F">
      <w:pPr>
        <w:spacing w:after="0" w:line="240" w:lineRule="auto"/>
      </w:pPr>
      <w:r>
        <w:separator/>
      </w:r>
    </w:p>
  </w:footnote>
  <w:footnote w:type="continuationSeparator" w:id="0">
    <w:p w:rsidR="008D208F" w:rsidRDefault="008D208F" w:rsidP="008D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8F" w:rsidRDefault="008D208F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3286" o:spid="_x0000_s2050" type="#_x0000_t75" style="position:absolute;margin-left:0;margin-top:0;width:453.6pt;height:604.8pt;z-index:-251657216;mso-position-horizontal:center;mso-position-horizontal-relative:margin;mso-position-vertical:center;mso-position-vertical-relative:margin" o:allowincell="f">
          <v:imagedata r:id="rId1" o:title="Afbeelding 05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8F" w:rsidRDefault="008D208F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3287" o:spid="_x0000_s2051" type="#_x0000_t75" style="position:absolute;margin-left:0;margin-top:0;width:453.6pt;height:604.8pt;z-index:-251656192;mso-position-horizontal:center;mso-position-horizontal-relative:margin;mso-position-vertical:center;mso-position-vertical-relative:margin" o:allowincell="f">
          <v:imagedata r:id="rId1" o:title="Afbeelding 05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8F" w:rsidRDefault="008D208F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3285" o:spid="_x0000_s2049" type="#_x0000_t75" style="position:absolute;margin-left:0;margin-top:0;width:453.6pt;height:604.8pt;z-index:-251658240;mso-position-horizontal:center;mso-position-horizontal-relative:margin;mso-position-vertical:center;mso-position-vertical-relative:margin" o:allowincell="f">
          <v:imagedata r:id="rId1" o:title="Afbeelding 05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71"/>
    <w:rsid w:val="008A39A2"/>
    <w:rsid w:val="008D208F"/>
    <w:rsid w:val="00994F34"/>
    <w:rsid w:val="009A5971"/>
    <w:rsid w:val="00B17743"/>
    <w:rsid w:val="00C1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A5971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D2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208F"/>
  </w:style>
  <w:style w:type="paragraph" w:styleId="Voettekst">
    <w:name w:val="footer"/>
    <w:basedOn w:val="Standaard"/>
    <w:link w:val="VoettekstChar"/>
    <w:uiPriority w:val="99"/>
    <w:unhideWhenUsed/>
    <w:rsid w:val="008D2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208F"/>
  </w:style>
  <w:style w:type="paragraph" w:styleId="Ballontekst">
    <w:name w:val="Balloon Text"/>
    <w:basedOn w:val="Standaard"/>
    <w:link w:val="BallontekstChar"/>
    <w:uiPriority w:val="99"/>
    <w:semiHidden/>
    <w:unhideWhenUsed/>
    <w:rsid w:val="00C1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4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A5971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D2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208F"/>
  </w:style>
  <w:style w:type="paragraph" w:styleId="Voettekst">
    <w:name w:val="footer"/>
    <w:basedOn w:val="Standaard"/>
    <w:link w:val="VoettekstChar"/>
    <w:uiPriority w:val="99"/>
    <w:unhideWhenUsed/>
    <w:rsid w:val="008D2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208F"/>
  </w:style>
  <w:style w:type="paragraph" w:styleId="Ballontekst">
    <w:name w:val="Balloon Text"/>
    <w:basedOn w:val="Standaard"/>
    <w:link w:val="BallontekstChar"/>
    <w:uiPriority w:val="99"/>
    <w:semiHidden/>
    <w:unhideWhenUsed/>
    <w:rsid w:val="00C1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4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3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2347">
                              <w:marLeft w:val="0"/>
                              <w:marRight w:val="24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1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35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3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36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414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3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68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19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26054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582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974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29824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54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51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bes@beringen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cole.geuens@beringen.b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2012-02-05T09:57:00Z</dcterms:created>
  <dcterms:modified xsi:type="dcterms:W3CDTF">2012-02-05T10:49:00Z</dcterms:modified>
</cp:coreProperties>
</file>